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26" w:rsidRPr="00A5622D" w:rsidRDefault="00A5622D" w:rsidP="00A5622D">
      <w:pPr>
        <w:jc w:val="right"/>
        <w:rPr>
          <w:kern w:val="2"/>
          <w:sz w:val="28"/>
          <w:szCs w:val="28"/>
          <w:lang w:eastAsia="ar-SA"/>
        </w:rPr>
      </w:pPr>
      <w:r w:rsidRPr="00A5622D">
        <w:rPr>
          <w:noProof/>
          <w:kern w:val="2"/>
          <w:sz w:val="28"/>
          <w:szCs w:val="28"/>
        </w:rPr>
        <w:t>ПРОЕКТ</w:t>
      </w:r>
    </w:p>
    <w:p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:rsidR="00167B45" w:rsidRPr="001654FD" w:rsidRDefault="00A5622D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E824BB">
        <w:rPr>
          <w:bCs/>
          <w:kern w:val="2"/>
          <w:sz w:val="28"/>
          <w:szCs w:val="28"/>
          <w:lang w:eastAsia="ar-SA"/>
        </w:rPr>
        <w:t xml:space="preserve">2025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</w:t>
      </w: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:rsidR="00167B45" w:rsidRPr="00C94426" w:rsidRDefault="00167B45" w:rsidP="00167B45">
      <w:pPr>
        <w:jc w:val="center"/>
        <w:rPr>
          <w:sz w:val="16"/>
          <w:szCs w:val="16"/>
        </w:rPr>
      </w:pPr>
    </w:p>
    <w:p w:rsidR="00167B45" w:rsidRPr="00096B14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096B14">
        <w:rPr>
          <w:b/>
          <w:sz w:val="28"/>
          <w:szCs w:val="28"/>
        </w:rPr>
        <w:t>сении изменений в муниципальную программу "</w:t>
      </w:r>
      <w:r w:rsidR="00096B14" w:rsidRPr="00096B14">
        <w:rPr>
          <w:sz w:val="28"/>
          <w:szCs w:val="28"/>
        </w:rPr>
        <w:t xml:space="preserve"> </w:t>
      </w:r>
      <w:r w:rsidR="00096B14" w:rsidRPr="00096B14">
        <w:rPr>
          <w:b/>
          <w:sz w:val="28"/>
          <w:szCs w:val="28"/>
        </w:rPr>
        <w:t xml:space="preserve">Благоустройство Турбинного </w:t>
      </w:r>
      <w:r w:rsidR="00096B14">
        <w:rPr>
          <w:b/>
          <w:sz w:val="28"/>
          <w:szCs w:val="28"/>
        </w:rPr>
        <w:t>сельского поселения на 2018-2026</w:t>
      </w:r>
      <w:r w:rsidR="00096B14" w:rsidRPr="00096B14">
        <w:rPr>
          <w:b/>
          <w:sz w:val="28"/>
          <w:szCs w:val="28"/>
        </w:rPr>
        <w:t xml:space="preserve"> годы"</w:t>
      </w:r>
    </w:p>
    <w:p w:rsidR="00167B45" w:rsidRPr="00C94426" w:rsidRDefault="00167B45" w:rsidP="00167B45">
      <w:pPr>
        <w:jc w:val="center"/>
        <w:rPr>
          <w:b/>
          <w:sz w:val="16"/>
          <w:szCs w:val="16"/>
        </w:rPr>
      </w:pPr>
    </w:p>
    <w:p w:rsidR="00B95702" w:rsidRDefault="00B95702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</w:t>
      </w:r>
      <w:r w:rsidR="00A63A4E">
        <w:rPr>
          <w:sz w:val="28"/>
          <w:szCs w:val="28"/>
        </w:rPr>
        <w:t>Российской Федерации,  решениями</w:t>
      </w:r>
      <w:r>
        <w:rPr>
          <w:sz w:val="28"/>
          <w:szCs w:val="28"/>
        </w:rPr>
        <w:t xml:space="preserve"> Совета депутатов Турбинного с</w:t>
      </w:r>
      <w:r w:rsidR="008370E5">
        <w:rPr>
          <w:sz w:val="28"/>
          <w:szCs w:val="28"/>
        </w:rPr>
        <w:t>ельского поселения от 27.12.2023 № 121</w:t>
      </w:r>
      <w:r w:rsidR="00096B14">
        <w:rPr>
          <w:sz w:val="28"/>
          <w:szCs w:val="28"/>
        </w:rPr>
        <w:t xml:space="preserve"> "</w:t>
      </w:r>
      <w:r>
        <w:rPr>
          <w:sz w:val="28"/>
          <w:szCs w:val="28"/>
        </w:rPr>
        <w:t>О бюджете Турбинн</w:t>
      </w:r>
      <w:r w:rsidR="008370E5">
        <w:rPr>
          <w:sz w:val="28"/>
          <w:szCs w:val="28"/>
        </w:rPr>
        <w:t>ого сельского поселения на 2024 год и на пл</w:t>
      </w:r>
      <w:r w:rsidR="00096B14">
        <w:rPr>
          <w:sz w:val="28"/>
          <w:szCs w:val="28"/>
        </w:rPr>
        <w:t xml:space="preserve">ановый период 2025 и </w:t>
      </w:r>
      <w:r w:rsidR="00E824BB">
        <w:rPr>
          <w:sz w:val="28"/>
          <w:szCs w:val="28"/>
        </w:rPr>
        <w:t>2026 годов" ( в редакции решений</w:t>
      </w:r>
      <w:r w:rsidR="00096B14">
        <w:rPr>
          <w:sz w:val="28"/>
          <w:szCs w:val="28"/>
        </w:rPr>
        <w:t xml:space="preserve"> Совета депутатов Турбинного сельского поселения от 29.05.2024 № 133</w:t>
      </w:r>
      <w:r w:rsidR="00E824BB">
        <w:rPr>
          <w:sz w:val="28"/>
          <w:szCs w:val="28"/>
        </w:rPr>
        <w:t>, от 27.12.2024 № 150</w:t>
      </w:r>
      <w:r w:rsidR="00096B14">
        <w:rPr>
          <w:sz w:val="28"/>
          <w:szCs w:val="28"/>
        </w:rPr>
        <w:t>)</w:t>
      </w:r>
      <w:r w:rsidR="00A63A4E">
        <w:rPr>
          <w:sz w:val="28"/>
          <w:szCs w:val="28"/>
        </w:rPr>
        <w:t xml:space="preserve">, от 27.12.2024 № 151 "О бюджете Турбинного сельского поселения на 2025 год и на плановый период 2026  и 2027 годов" </w:t>
      </w:r>
      <w:r w:rsidR="00096B14">
        <w:rPr>
          <w:sz w:val="28"/>
          <w:szCs w:val="28"/>
        </w:rPr>
        <w:t xml:space="preserve"> Администрация Турбинного сельского поселения</w:t>
      </w:r>
    </w:p>
    <w:p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AE3B90">
        <w:rPr>
          <w:b/>
          <w:bCs/>
          <w:sz w:val="28"/>
          <w:szCs w:val="28"/>
        </w:rPr>
        <w:t xml:space="preserve">: </w:t>
      </w:r>
    </w:p>
    <w:p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096B14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"Благоустройство Турбинного </w:t>
      </w:r>
      <w:r w:rsidR="00096B14">
        <w:rPr>
          <w:sz w:val="28"/>
          <w:szCs w:val="28"/>
        </w:rPr>
        <w:t>сельского поселения на 2018-2026</w:t>
      </w:r>
      <w:r>
        <w:rPr>
          <w:sz w:val="28"/>
          <w:szCs w:val="28"/>
        </w:rPr>
        <w:t xml:space="preserve"> годы" (в редакции Постановлений Администрации Турбинного сельского поселения от 27.02.2018 № 29, от 10.09.2018 № 118, от 25.03.2019 № 27, от 28.06.2019 № 85, от 10.10.</w:t>
      </w:r>
      <w:r w:rsidR="008370E5">
        <w:rPr>
          <w:sz w:val="28"/>
          <w:szCs w:val="28"/>
        </w:rPr>
        <w:t>2019 № 182, от 06.05.2020 № 84,</w:t>
      </w:r>
      <w:r>
        <w:rPr>
          <w:sz w:val="28"/>
          <w:szCs w:val="28"/>
        </w:rPr>
        <w:t xml:space="preserve"> от 07.09.2020 № 165, от 28.12.2020  № 248, от 21.0</w:t>
      </w:r>
      <w:r w:rsidR="008370E5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2A3A3D">
        <w:rPr>
          <w:sz w:val="28"/>
          <w:szCs w:val="28"/>
        </w:rPr>
        <w:t>,</w:t>
      </w:r>
      <w:r w:rsidR="00066964">
        <w:rPr>
          <w:sz w:val="28"/>
          <w:szCs w:val="28"/>
        </w:rPr>
        <w:t>от 22.03.2023 № 23, от 30.08.2023 № 120,</w:t>
      </w:r>
      <w:r w:rsidR="002A3A3D">
        <w:rPr>
          <w:sz w:val="28"/>
          <w:szCs w:val="28"/>
        </w:rPr>
        <w:t xml:space="preserve"> от</w:t>
      </w:r>
      <w:r w:rsidR="00066964">
        <w:rPr>
          <w:sz w:val="28"/>
          <w:szCs w:val="28"/>
        </w:rPr>
        <w:t xml:space="preserve"> </w:t>
      </w:r>
      <w:r w:rsidR="002A3A3D">
        <w:rPr>
          <w:sz w:val="28"/>
          <w:szCs w:val="28"/>
        </w:rPr>
        <w:t>13.12.2023 № 186</w:t>
      </w:r>
      <w:r w:rsidR="00096B14">
        <w:rPr>
          <w:sz w:val="28"/>
          <w:szCs w:val="28"/>
        </w:rPr>
        <w:t xml:space="preserve">, </w:t>
      </w:r>
      <w:r w:rsidR="00A7509A">
        <w:rPr>
          <w:sz w:val="28"/>
          <w:szCs w:val="28"/>
        </w:rPr>
        <w:t xml:space="preserve">от </w:t>
      </w:r>
      <w:r w:rsidR="00096B14">
        <w:rPr>
          <w:sz w:val="28"/>
          <w:szCs w:val="28"/>
        </w:rPr>
        <w:t>26.03.2024 № 55</w:t>
      </w:r>
      <w:r w:rsidR="00E824BB">
        <w:rPr>
          <w:sz w:val="28"/>
          <w:szCs w:val="28"/>
        </w:rPr>
        <w:t xml:space="preserve">, от </w:t>
      </w:r>
      <w:r w:rsidR="00A63A4E">
        <w:rPr>
          <w:sz w:val="28"/>
          <w:szCs w:val="28"/>
        </w:rPr>
        <w:t>06.08.2024 № 193</w:t>
      </w:r>
      <w:r w:rsidR="00050F2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изменения:</w:t>
      </w:r>
    </w:p>
    <w:p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6964">
        <w:rPr>
          <w:sz w:val="28"/>
          <w:szCs w:val="28"/>
        </w:rPr>
        <w:t xml:space="preserve"> И</w:t>
      </w:r>
      <w:r w:rsidR="00CB2825">
        <w:rPr>
          <w:sz w:val="28"/>
          <w:szCs w:val="28"/>
        </w:rPr>
        <w:t xml:space="preserve">зложить пункт </w:t>
      </w:r>
      <w:r w:rsidR="00167B45">
        <w:rPr>
          <w:sz w:val="28"/>
          <w:szCs w:val="28"/>
        </w:rPr>
        <w:t>6 Паспорта муниципальной программы в следующей редакции:</w:t>
      </w:r>
    </w:p>
    <w:p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p w:rsidR="00050F2D" w:rsidRDefault="00050F2D" w:rsidP="00167B45">
      <w:pPr>
        <w:jc w:val="both"/>
        <w:rPr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548"/>
        <w:gridCol w:w="1134"/>
        <w:gridCol w:w="1417"/>
        <w:gridCol w:w="1559"/>
        <w:gridCol w:w="1116"/>
        <w:gridCol w:w="1719"/>
      </w:tblGrid>
      <w:tr w:rsidR="00167B45" w:rsidTr="00F13490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:rsidTr="00F1349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jc w:val="center"/>
            </w:pPr>
            <w:r w:rsidRPr="00DC64FB">
              <w:t>Бюджет</w:t>
            </w:r>
          </w:p>
          <w:p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:rsidTr="00F1349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:rsidTr="00F1349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3D6EBA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63A4E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C53E4"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63A4E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C53E4"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AE1EA0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63A4E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63A4E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770,4</w:t>
            </w:r>
          </w:p>
        </w:tc>
      </w:tr>
      <w:tr w:rsidR="003D6EBA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A63A4E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BA" w:rsidRDefault="00A63A4E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511,3</w:t>
            </w:r>
          </w:p>
        </w:tc>
      </w:tr>
      <w:tr w:rsidR="00167B45" w:rsidRPr="00ED087E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8C53E4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F13490">
              <w:rPr>
                <w:color w:val="000000"/>
                <w:sz w:val="28"/>
                <w:szCs w:val="28"/>
              </w:rPr>
              <w:t>256,06433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F1349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10075,82679</w:t>
            </w:r>
          </w:p>
        </w:tc>
      </w:tr>
    </w:tbl>
    <w:p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"</w:t>
      </w:r>
    </w:p>
    <w:p w:rsidR="00167B45" w:rsidRDefault="008C53E4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 w:rsidR="00F13490">
        <w:rPr>
          <w:color w:val="000000"/>
          <w:sz w:val="28"/>
          <w:szCs w:val="28"/>
        </w:rPr>
        <w:t>9998,12679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F13490">
        <w:rPr>
          <w:color w:val="000000"/>
          <w:sz w:val="28"/>
          <w:szCs w:val="28"/>
        </w:rPr>
        <w:t>10075,82679</w:t>
      </w:r>
      <w:r w:rsidR="00167B45">
        <w:rPr>
          <w:sz w:val="28"/>
          <w:szCs w:val="28"/>
        </w:rPr>
        <w:t>»;</w:t>
      </w:r>
    </w:p>
    <w:p w:rsidR="00167B45" w:rsidRDefault="008C53E4" w:rsidP="0006696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 w:rsidR="00066964">
        <w:rPr>
          <w:color w:val="000000"/>
          <w:sz w:val="28"/>
          <w:szCs w:val="28"/>
        </w:rPr>
        <w:t xml:space="preserve"> </w:t>
      </w:r>
    </w:p>
    <w:p w:rsidR="008C53E4" w:rsidRDefault="008C53E4" w:rsidP="00066964">
      <w:pPr>
        <w:ind w:firstLine="720"/>
        <w:rPr>
          <w:color w:val="000000"/>
          <w:sz w:val="28"/>
          <w:szCs w:val="28"/>
        </w:rPr>
      </w:pPr>
    </w:p>
    <w:p w:rsidR="008C53E4" w:rsidRDefault="008C53E4" w:rsidP="00066964">
      <w:pPr>
        <w:ind w:firstLine="720"/>
        <w:rPr>
          <w:color w:val="000000"/>
          <w:sz w:val="28"/>
          <w:szCs w:val="28"/>
        </w:rPr>
        <w:sectPr w:rsidR="008C53E4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514"/>
        <w:gridCol w:w="6"/>
        <w:gridCol w:w="1348"/>
        <w:gridCol w:w="26"/>
        <w:gridCol w:w="20"/>
        <w:gridCol w:w="1228"/>
        <w:gridCol w:w="26"/>
        <w:gridCol w:w="147"/>
        <w:gridCol w:w="15"/>
        <w:gridCol w:w="1147"/>
        <w:gridCol w:w="45"/>
        <w:gridCol w:w="14"/>
        <w:gridCol w:w="977"/>
        <w:gridCol w:w="14"/>
        <w:gridCol w:w="83"/>
        <w:gridCol w:w="709"/>
        <w:gridCol w:w="45"/>
        <w:gridCol w:w="23"/>
        <w:gridCol w:w="640"/>
        <w:gridCol w:w="45"/>
        <w:gridCol w:w="28"/>
        <w:gridCol w:w="636"/>
        <w:gridCol w:w="45"/>
        <w:gridCol w:w="33"/>
        <w:gridCol w:w="773"/>
        <w:gridCol w:w="141"/>
        <w:gridCol w:w="45"/>
        <w:gridCol w:w="38"/>
        <w:gridCol w:w="641"/>
        <w:gridCol w:w="30"/>
        <w:gridCol w:w="43"/>
        <w:gridCol w:w="793"/>
        <w:gridCol w:w="15"/>
        <w:gridCol w:w="48"/>
        <w:gridCol w:w="792"/>
        <w:gridCol w:w="152"/>
        <w:gridCol w:w="53"/>
        <w:gridCol w:w="545"/>
        <w:gridCol w:w="30"/>
        <w:gridCol w:w="30"/>
        <w:gridCol w:w="116"/>
        <w:gridCol w:w="6"/>
        <w:gridCol w:w="98"/>
        <w:gridCol w:w="16"/>
        <w:gridCol w:w="789"/>
      </w:tblGrid>
      <w:tr w:rsidR="0008483E" w:rsidTr="0008483E">
        <w:trPr>
          <w:trHeight w:hRule="exact" w:val="105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39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8483E" w:rsidTr="0008483E">
        <w:trPr>
          <w:trHeight w:val="85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Default="00B90FE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066964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0FE5">
              <w:rPr>
                <w:sz w:val="20"/>
                <w:szCs w:val="20"/>
              </w:rPr>
              <w:t>26</w:t>
            </w:r>
          </w:p>
        </w:tc>
      </w:tr>
      <w:tr w:rsidR="0008483E" w:rsidRPr="007763F9" w:rsidTr="0008483E">
        <w:trPr>
          <w:trHeight w:hRule="exact"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7B45" w:rsidTr="0008483E">
        <w:trPr>
          <w:trHeight w:hRule="exact" w:val="2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8483E" w:rsidRPr="00E31E41" w:rsidTr="0008483E">
        <w:trPr>
          <w:trHeight w:hRule="exact" w:val="9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938,76433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8483E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6696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53E4">
              <w:rPr>
                <w:sz w:val="20"/>
                <w:szCs w:val="20"/>
              </w:rPr>
              <w:t>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20516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8483E">
        <w:trPr>
          <w:trHeight w:hRule="exact" w:val="3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08483E" w:rsidRPr="006C45EB" w:rsidTr="0008483E">
        <w:trPr>
          <w:trHeight w:hRule="exact" w:val="1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6224F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8483E" w:rsidRPr="000C6DFA" w:rsidTr="0008483E">
        <w:trPr>
          <w:trHeight w:hRule="exact" w:val="32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F1349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08483E" w:rsidRPr="000C6DFA" w:rsidTr="0008483E">
        <w:trPr>
          <w:trHeight w:hRule="exact" w:val="10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:rsidTr="0008483E">
        <w:trPr>
          <w:trHeight w:hRule="exact" w:val="1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0FE5" w:rsidTr="0008483E">
        <w:trPr>
          <w:trHeight w:hRule="exact" w:val="2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B90FE5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08483E" w:rsidTr="0008483E">
        <w:trPr>
          <w:trHeight w:hRule="exact" w:val="11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8C53E4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08483E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E6E13">
              <w:rPr>
                <w:sz w:val="20"/>
                <w:szCs w:val="20"/>
              </w:rPr>
              <w:t>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10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54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101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5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154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8483E">
        <w:trPr>
          <w:trHeight w:hRule="exact"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08483E" w:rsidTr="0008483E">
        <w:trPr>
          <w:trHeight w:hRule="exact" w:val="18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2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08483E">
        <w:trPr>
          <w:trHeight w:hRule="exact" w:val="3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08483E" w:rsidTr="00020516">
        <w:trPr>
          <w:trHeight w:hRule="exact" w:val="128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127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CD4886">
        <w:trPr>
          <w:trHeight w:hRule="exact" w:val="5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</w:t>
            </w:r>
          </w:p>
          <w:p w:rsidR="0008483E" w:rsidRPr="002E6E13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F7678">
              <w:rPr>
                <w:sz w:val="20"/>
                <w:szCs w:val="20"/>
              </w:rPr>
              <w:t>48,4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3B0C2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511,3</w:t>
            </w:r>
          </w:p>
        </w:tc>
      </w:tr>
    </w:tbl>
    <w:p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167B45" w:rsidRDefault="00066964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:rsidR="008038F6" w:rsidRDefault="008F7678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67B45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:rsidR="00167B45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8038F6" w:rsidRP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 Васильева И.В.</w:t>
      </w:r>
    </w:p>
    <w:p w:rsidR="00FD5D60" w:rsidRDefault="00FD5D60" w:rsidP="00FD5D60"/>
    <w:p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B45"/>
    <w:rsid w:val="000013C9"/>
    <w:rsid w:val="00020516"/>
    <w:rsid w:val="00050F2D"/>
    <w:rsid w:val="00066964"/>
    <w:rsid w:val="0008483E"/>
    <w:rsid w:val="00096B14"/>
    <w:rsid w:val="000A14D1"/>
    <w:rsid w:val="000B2053"/>
    <w:rsid w:val="000C1264"/>
    <w:rsid w:val="00116B8D"/>
    <w:rsid w:val="00134920"/>
    <w:rsid w:val="00140FA0"/>
    <w:rsid w:val="00147CB5"/>
    <w:rsid w:val="0016322D"/>
    <w:rsid w:val="001654FD"/>
    <w:rsid w:val="00167B45"/>
    <w:rsid w:val="001C1DB9"/>
    <w:rsid w:val="0024517C"/>
    <w:rsid w:val="00277C4C"/>
    <w:rsid w:val="002A3A3D"/>
    <w:rsid w:val="002C10BD"/>
    <w:rsid w:val="002C527B"/>
    <w:rsid w:val="00326E55"/>
    <w:rsid w:val="00331830"/>
    <w:rsid w:val="00387584"/>
    <w:rsid w:val="00393410"/>
    <w:rsid w:val="003B0C2A"/>
    <w:rsid w:val="003D3AB2"/>
    <w:rsid w:val="003D6EBA"/>
    <w:rsid w:val="004163AA"/>
    <w:rsid w:val="004427D4"/>
    <w:rsid w:val="00464881"/>
    <w:rsid w:val="004F510A"/>
    <w:rsid w:val="0055101E"/>
    <w:rsid w:val="005B6060"/>
    <w:rsid w:val="006224FB"/>
    <w:rsid w:val="00633EDD"/>
    <w:rsid w:val="00640340"/>
    <w:rsid w:val="00694DEB"/>
    <w:rsid w:val="006F0CED"/>
    <w:rsid w:val="0071729C"/>
    <w:rsid w:val="007D4181"/>
    <w:rsid w:val="0080092F"/>
    <w:rsid w:val="008038F6"/>
    <w:rsid w:val="008370E5"/>
    <w:rsid w:val="00840012"/>
    <w:rsid w:val="00843EC3"/>
    <w:rsid w:val="00847E3C"/>
    <w:rsid w:val="008A1EAB"/>
    <w:rsid w:val="008C53E4"/>
    <w:rsid w:val="008F7678"/>
    <w:rsid w:val="0094194B"/>
    <w:rsid w:val="00947ADE"/>
    <w:rsid w:val="009755A1"/>
    <w:rsid w:val="009778D8"/>
    <w:rsid w:val="00A00A20"/>
    <w:rsid w:val="00A154AF"/>
    <w:rsid w:val="00A5069E"/>
    <w:rsid w:val="00A52EF4"/>
    <w:rsid w:val="00A5622D"/>
    <w:rsid w:val="00A63A4E"/>
    <w:rsid w:val="00A7509A"/>
    <w:rsid w:val="00AB53A8"/>
    <w:rsid w:val="00AE1EA0"/>
    <w:rsid w:val="00AF650C"/>
    <w:rsid w:val="00B90FE5"/>
    <w:rsid w:val="00B95702"/>
    <w:rsid w:val="00BB0E4F"/>
    <w:rsid w:val="00BE3E4C"/>
    <w:rsid w:val="00C765FA"/>
    <w:rsid w:val="00C94426"/>
    <w:rsid w:val="00CB2825"/>
    <w:rsid w:val="00CB4E2C"/>
    <w:rsid w:val="00CB63D9"/>
    <w:rsid w:val="00CC2711"/>
    <w:rsid w:val="00CC781F"/>
    <w:rsid w:val="00CD4375"/>
    <w:rsid w:val="00CD4886"/>
    <w:rsid w:val="00D1213C"/>
    <w:rsid w:val="00D43A14"/>
    <w:rsid w:val="00D44DD5"/>
    <w:rsid w:val="00D8408D"/>
    <w:rsid w:val="00DF6BEE"/>
    <w:rsid w:val="00E5345F"/>
    <w:rsid w:val="00E824BB"/>
    <w:rsid w:val="00EB3FC6"/>
    <w:rsid w:val="00EC2A5F"/>
    <w:rsid w:val="00F05813"/>
    <w:rsid w:val="00F13490"/>
    <w:rsid w:val="00F572A5"/>
    <w:rsid w:val="00F7673E"/>
    <w:rsid w:val="00FC53B9"/>
    <w:rsid w:val="00FD5D60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971F-79EF-4A36-B039-B489050B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comp1</cp:lastModifiedBy>
  <cp:revision>2</cp:revision>
  <cp:lastPrinted>2024-07-26T09:16:00Z</cp:lastPrinted>
  <dcterms:created xsi:type="dcterms:W3CDTF">2025-03-18T07:55:00Z</dcterms:created>
  <dcterms:modified xsi:type="dcterms:W3CDTF">2025-03-18T07:55:00Z</dcterms:modified>
</cp:coreProperties>
</file>