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A598" w14:textId="77777777" w:rsidR="0067697D" w:rsidRDefault="0067697D" w:rsidP="0067697D">
      <w:pPr>
        <w:widowControl w:val="0"/>
        <w:autoSpaceDE w:val="0"/>
        <w:autoSpaceDN w:val="0"/>
        <w:spacing w:before="48" w:after="13" w:line="276" w:lineRule="auto"/>
        <w:ind w:left="305" w:right="164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Обобщенная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информация</w:t>
      </w:r>
      <w:r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исполнении</w:t>
      </w:r>
      <w:r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(ненадлежащем</w:t>
      </w:r>
      <w:r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</w:t>
      </w:r>
      <w:r w:rsidR="003E7124">
        <w:rPr>
          <w:rFonts w:ascii="Times New Roman" w:eastAsia="Times New Roman" w:hAnsi="Times New Roman"/>
          <w:b/>
          <w:sz w:val="28"/>
          <w:szCs w:val="28"/>
        </w:rPr>
        <w:t>имуще</w:t>
      </w:r>
      <w:r w:rsidR="004F71DF">
        <w:rPr>
          <w:rFonts w:ascii="Times New Roman" w:eastAsia="Times New Roman" w:hAnsi="Times New Roman"/>
          <w:b/>
          <w:sz w:val="28"/>
          <w:szCs w:val="28"/>
        </w:rPr>
        <w:t>ственного характера</w:t>
      </w:r>
    </w:p>
    <w:tbl>
      <w:tblPr>
        <w:tblStyle w:val="TableNormal"/>
        <w:tblpPr w:leftFromText="180" w:rightFromText="180" w:vertAnchor="page" w:horzAnchor="margin" w:tblpY="3181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395"/>
      </w:tblGrid>
      <w:tr w:rsidR="0067697D" w14:paraId="0E620520" w14:textId="77777777" w:rsidTr="0067697D">
        <w:trPr>
          <w:trHeight w:val="2635"/>
        </w:trPr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4A670" w14:textId="77777777" w:rsidR="0067697D" w:rsidRPr="0067697D" w:rsidRDefault="0067697D">
            <w:pPr>
              <w:tabs>
                <w:tab w:val="left" w:pos="2021"/>
                <w:tab w:val="left" w:pos="2990"/>
                <w:tab w:val="left" w:pos="3172"/>
                <w:tab w:val="left" w:pos="3205"/>
                <w:tab w:val="left" w:pos="3855"/>
              </w:tabs>
              <w:spacing w:line="204" w:lineRule="auto"/>
              <w:ind w:left="108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Количество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лиц, </w:t>
            </w:r>
            <w:r w:rsidRPr="0067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замещающих</w:t>
            </w:r>
            <w:r w:rsidRPr="0067697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муниципальные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должности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депутата</w:t>
            </w:r>
            <w:r w:rsidRPr="0067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представительного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органа</w:t>
            </w:r>
            <w:r w:rsidRPr="0067697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муниципального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образования,</w:t>
            </w:r>
            <w:r w:rsidRPr="0067697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исполнивших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обязанности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представить</w:t>
            </w:r>
            <w:r w:rsidRPr="0067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доходах,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расходах,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имуществе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обязательствах</w:t>
            </w:r>
            <w:r w:rsidRPr="0067697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имущественного</w:t>
            </w:r>
            <w:r w:rsidRPr="0067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характера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F7F1" w14:textId="77777777" w:rsidR="0067697D" w:rsidRPr="0067697D" w:rsidRDefault="0067697D">
            <w:pPr>
              <w:tabs>
                <w:tab w:val="left" w:pos="2568"/>
                <w:tab w:val="left" w:pos="2956"/>
                <w:tab w:val="left" w:pos="3077"/>
                <w:tab w:val="left" w:pos="3606"/>
              </w:tabs>
              <w:spacing w:line="204" w:lineRule="auto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Количество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лиц,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замещающих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муниципальные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должности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депутата</w:t>
            </w:r>
            <w:r w:rsidRPr="0067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представительного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органа</w:t>
            </w:r>
            <w:r w:rsidRPr="0067697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муниципального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образования,</w:t>
            </w:r>
            <w:r w:rsidRPr="0067697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ненадлежащим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образом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исполнивших</w:t>
            </w:r>
            <w:r w:rsidRPr="0067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обязанности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представить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доходах,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расходах,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имуществе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обязательствах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имущественного</w:t>
            </w:r>
            <w:r w:rsidRPr="0067697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характера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(по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каждому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лицу</w:t>
            </w:r>
            <w:r w:rsidRPr="0067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>указываются</w:t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67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конкретные</w:t>
            </w:r>
          </w:p>
          <w:p w14:paraId="6811CFE9" w14:textId="77777777" w:rsidR="0067697D" w:rsidRDefault="0067697D">
            <w:pPr>
              <w:spacing w:line="222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факты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нарушения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67697D" w14:paraId="6C09B155" w14:textId="77777777" w:rsidTr="0067697D">
        <w:trPr>
          <w:trHeight w:val="240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4A2E" w14:textId="6A752DFD" w:rsidR="0067697D" w:rsidRPr="0067697D" w:rsidRDefault="0036761F">
            <w:pPr>
              <w:spacing w:line="220" w:lineRule="exact"/>
              <w:ind w:left="275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/>
              </w:rPr>
              <w:t>Турбинное</w:t>
            </w:r>
            <w:r w:rsidR="0067697D" w:rsidRPr="0067697D">
              <w:rPr>
                <w:rFonts w:ascii="Times New Roman" w:eastAsia="Times New Roman" w:hAnsi="Times New Roman"/>
                <w:b/>
                <w:spacing w:val="-8"/>
                <w:sz w:val="28"/>
                <w:lang w:val="ru-RU"/>
              </w:rPr>
              <w:t xml:space="preserve"> </w:t>
            </w:r>
            <w:r w:rsidR="0067697D" w:rsidRPr="0067697D">
              <w:rPr>
                <w:rFonts w:ascii="Times New Roman" w:eastAsia="Times New Roman" w:hAnsi="Times New Roman"/>
                <w:b/>
                <w:sz w:val="28"/>
                <w:lang w:val="ru-RU"/>
              </w:rPr>
              <w:t>сельское</w:t>
            </w:r>
            <w:r w:rsidR="0067697D" w:rsidRPr="0067697D">
              <w:rPr>
                <w:rFonts w:ascii="Times New Roman" w:eastAsia="Times New Roman" w:hAnsi="Times New Roman"/>
                <w:b/>
                <w:spacing w:val="-8"/>
                <w:sz w:val="28"/>
                <w:lang w:val="ru-RU"/>
              </w:rPr>
              <w:t xml:space="preserve"> </w:t>
            </w:r>
            <w:r w:rsidR="0067697D" w:rsidRPr="0067697D">
              <w:rPr>
                <w:rFonts w:ascii="Times New Roman" w:eastAsia="Times New Roman" w:hAnsi="Times New Roman"/>
                <w:b/>
                <w:sz w:val="28"/>
                <w:lang w:val="ru-RU"/>
              </w:rPr>
              <w:t>поселение</w:t>
            </w:r>
            <w:r w:rsidR="0067697D" w:rsidRPr="0067697D">
              <w:rPr>
                <w:rFonts w:ascii="Times New Roman" w:eastAsia="Times New Roman" w:hAnsi="Times New Roman"/>
                <w:b/>
                <w:spacing w:val="-9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9"/>
                <w:sz w:val="28"/>
                <w:lang w:val="ru-RU"/>
              </w:rPr>
              <w:t>Окуловского</w:t>
            </w:r>
            <w:r w:rsidR="0067697D" w:rsidRPr="0067697D">
              <w:rPr>
                <w:rFonts w:ascii="Times New Roman" w:eastAsia="Times New Roman" w:hAnsi="Times New Roman"/>
                <w:b/>
                <w:spacing w:val="-9"/>
                <w:sz w:val="28"/>
                <w:lang w:val="ru-RU"/>
              </w:rPr>
              <w:t xml:space="preserve"> </w:t>
            </w:r>
            <w:r w:rsidR="0067697D" w:rsidRPr="0067697D">
              <w:rPr>
                <w:rFonts w:ascii="Times New Roman" w:eastAsia="Times New Roman" w:hAnsi="Times New Roman"/>
                <w:b/>
                <w:sz w:val="28"/>
                <w:lang w:val="ru-RU"/>
              </w:rPr>
              <w:t>муниципального</w:t>
            </w:r>
            <w:r w:rsidR="0067697D" w:rsidRPr="0067697D">
              <w:rPr>
                <w:rFonts w:ascii="Times New Roman" w:eastAsia="Times New Roman" w:hAnsi="Times New Roman"/>
                <w:b/>
                <w:spacing w:val="-9"/>
                <w:sz w:val="28"/>
                <w:lang w:val="ru-RU"/>
              </w:rPr>
              <w:t xml:space="preserve"> </w:t>
            </w:r>
            <w:r w:rsidR="0067697D" w:rsidRPr="0067697D">
              <w:rPr>
                <w:rFonts w:ascii="Times New Roman" w:eastAsia="Times New Roman" w:hAnsi="Times New Roman"/>
                <w:b/>
                <w:sz w:val="28"/>
                <w:lang w:val="ru-RU"/>
              </w:rPr>
              <w:t>района</w:t>
            </w:r>
          </w:p>
        </w:tc>
      </w:tr>
      <w:tr w:rsidR="0067697D" w14:paraId="4ACE7384" w14:textId="77777777" w:rsidTr="0067697D">
        <w:trPr>
          <w:trHeight w:val="2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F5ED" w14:textId="69A939B6" w:rsidR="0067697D" w:rsidRPr="0036761F" w:rsidRDefault="003606AD">
            <w:pPr>
              <w:spacing w:line="220" w:lineRule="exact"/>
              <w:ind w:left="2161" w:right="215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B5C3D" w14:textId="77777777" w:rsidR="0067697D" w:rsidRDefault="0067697D">
            <w:pPr>
              <w:spacing w:line="220" w:lineRule="exact"/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</w:t>
            </w:r>
          </w:p>
        </w:tc>
      </w:tr>
    </w:tbl>
    <w:p w14:paraId="6D32633F" w14:textId="77777777" w:rsidR="0067697D" w:rsidRDefault="0067697D" w:rsidP="0067697D">
      <w:pPr>
        <w:widowControl w:val="0"/>
        <w:autoSpaceDE w:val="0"/>
        <w:autoSpaceDN w:val="0"/>
        <w:spacing w:before="48" w:after="13" w:line="276" w:lineRule="auto"/>
        <w:ind w:left="305" w:right="16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41164EFD" w14:textId="77777777" w:rsidR="00441E82" w:rsidRDefault="00441E82"/>
    <w:sectPr w:rsidR="0044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0E"/>
    <w:rsid w:val="00211AB9"/>
    <w:rsid w:val="003606AD"/>
    <w:rsid w:val="0036761F"/>
    <w:rsid w:val="003E7124"/>
    <w:rsid w:val="00441E82"/>
    <w:rsid w:val="004F71DF"/>
    <w:rsid w:val="0067697D"/>
    <w:rsid w:val="007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B08F"/>
  <w15:chartTrackingRefBased/>
  <w15:docId w15:val="{F81703D2-3952-4744-BA02-8EFC7440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76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OEM_User</dc:creator>
  <cp:keywords/>
  <dc:description/>
  <cp:lastModifiedBy>Турбинное поселение</cp:lastModifiedBy>
  <cp:revision>3</cp:revision>
  <dcterms:created xsi:type="dcterms:W3CDTF">2023-05-22T13:36:00Z</dcterms:created>
  <dcterms:modified xsi:type="dcterms:W3CDTF">2023-05-25T11:43:00Z</dcterms:modified>
</cp:coreProperties>
</file>